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B1AF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F552B4">
              <w:rPr>
                <w:rFonts w:ascii="Times New Roman" w:eastAsia="Times New Roman" w:hAnsi="Times New Roman"/>
              </w:rPr>
              <w:t>164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3C2E37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F552B4">
              <w:rPr>
                <w:rFonts w:ascii="Times New Roman" w:eastAsia="Times New Roman" w:hAnsi="Times New Roman"/>
              </w:rPr>
              <w:t>20</w:t>
            </w:r>
            <w:r w:rsidR="00B748A5">
              <w:rPr>
                <w:rFonts w:ascii="Times New Roman" w:eastAsia="Times New Roman" w:hAnsi="Times New Roman"/>
              </w:rPr>
              <w:t xml:space="preserve">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934782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B748A5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0C4" w:rsidRDefault="003270C4" w:rsidP="00695C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071A4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695C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071A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C21" w:rsidRDefault="003270C4" w:rsidP="00695CF4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AC3ED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</w:p>
    <w:p w:rsidR="003270C4" w:rsidRPr="00A959AC" w:rsidRDefault="00383C21" w:rsidP="00695CF4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444A0" w:rsidRPr="000444A0">
        <w:rPr>
          <w:rFonts w:ascii="Times New Roman" w:hAnsi="Times New Roman"/>
          <w:bCs/>
          <w:sz w:val="24"/>
          <w:szCs w:val="24"/>
        </w:rPr>
        <w:t xml:space="preserve">Industry Consortium for Advanced Technical Training (ICATT) </w:t>
      </w:r>
    </w:p>
    <w:p w:rsidR="003270C4" w:rsidRDefault="003270C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0C4" w:rsidRDefault="003270C4" w:rsidP="00695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</w:t>
      </w:r>
      <w:r w:rsidR="006429CF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Registered Apprenticeship program sponsors and other Registered Apprenticeship partners of the New National </w:t>
      </w:r>
      <w:r w:rsidR="000444A0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AC2D43" w:rsidRPr="00AC2D43">
        <w:rPr>
          <w:rFonts w:ascii="Times New Roman" w:hAnsi="Times New Roman"/>
          <w:sz w:val="24"/>
          <w:szCs w:val="24"/>
        </w:rPr>
        <w:t>Industry Consortium for Advanced Technical Training (ICATT)</w:t>
      </w:r>
      <w:r w:rsidR="004601F5">
        <w:rPr>
          <w:rFonts w:ascii="Times New Roman" w:hAnsi="Times New Roman"/>
          <w:sz w:val="24"/>
          <w:szCs w:val="24"/>
        </w:rPr>
        <w:t>.</w:t>
      </w:r>
    </w:p>
    <w:p w:rsidR="003270C4" w:rsidRDefault="003270C4" w:rsidP="00695CF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695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</w:t>
      </w:r>
      <w:r w:rsidR="00371F88">
        <w:rPr>
          <w:rFonts w:ascii="Times New Roman" w:hAnsi="Times New Roman"/>
          <w:bCs/>
          <w:sz w:val="24"/>
          <w:szCs w:val="24"/>
        </w:rPr>
        <w:t xml:space="preserve"> Region</w:t>
      </w:r>
      <w:r w:rsidR="00F04EF5">
        <w:rPr>
          <w:rFonts w:ascii="Times New Roman" w:hAnsi="Times New Roman"/>
          <w:bCs/>
          <w:sz w:val="24"/>
          <w:szCs w:val="24"/>
        </w:rPr>
        <w:t xml:space="preserve"> </w:t>
      </w:r>
      <w:r w:rsidR="00AC2D43">
        <w:rPr>
          <w:rFonts w:ascii="Times New Roman" w:hAnsi="Times New Roman"/>
          <w:bCs/>
          <w:sz w:val="24"/>
          <w:szCs w:val="24"/>
        </w:rPr>
        <w:t>V</w:t>
      </w:r>
      <w:r w:rsidR="002F0CAD">
        <w:rPr>
          <w:rFonts w:ascii="Times New Roman" w:hAnsi="Times New Roman"/>
          <w:bCs/>
          <w:sz w:val="24"/>
          <w:szCs w:val="24"/>
        </w:rPr>
        <w:t>,</w:t>
      </w:r>
      <w:r w:rsidR="00524CA8">
        <w:rPr>
          <w:rFonts w:ascii="Times New Roman" w:hAnsi="Times New Roman"/>
          <w:bCs/>
          <w:sz w:val="24"/>
          <w:szCs w:val="24"/>
        </w:rPr>
        <w:t xml:space="preserve"> Regional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313043" w:rsidRPr="009C38D6">
        <w:rPr>
          <w:rFonts w:ascii="Times New Roman" w:hAnsi="Times New Roman"/>
          <w:bCs/>
          <w:sz w:val="24"/>
          <w:szCs w:val="24"/>
        </w:rPr>
        <w:t>Office</w:t>
      </w:r>
      <w:r w:rsidR="00A35C36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EA5EEC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:rsidR="00335EBA" w:rsidRPr="003334E9" w:rsidRDefault="00335EBA" w:rsidP="00695CF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695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Pr="00F92581" w:rsidRDefault="00335EBA" w:rsidP="00695CF4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>These n</w:t>
      </w:r>
      <w:bookmarkStart w:id="1" w:name="_Hlk206397585"/>
      <w:r w:rsidR="00A959AC" w:rsidRPr="00A959AC">
        <w:rPr>
          <w:rFonts w:ascii="Times New Roman" w:hAnsi="Times New Roman"/>
          <w:sz w:val="24"/>
          <w:szCs w:val="24"/>
        </w:rPr>
        <w:t xml:space="preserve">ew National </w:t>
      </w:r>
      <w:r w:rsidR="00587776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>M</w:t>
      </w:r>
      <w:r w:rsidR="00E239C6">
        <w:rPr>
          <w:rFonts w:ascii="Times New Roman" w:hAnsi="Times New Roman"/>
          <w:sz w:val="24"/>
          <w:szCs w:val="24"/>
        </w:rPr>
        <w:t>s</w:t>
      </w:r>
      <w:r w:rsidR="00807657">
        <w:rPr>
          <w:rFonts w:ascii="Times New Roman" w:hAnsi="Times New Roman"/>
          <w:sz w:val="24"/>
          <w:szCs w:val="24"/>
        </w:rPr>
        <w:t>.</w:t>
      </w:r>
      <w:r w:rsidR="005B717E">
        <w:rPr>
          <w:rFonts w:ascii="Times New Roman" w:hAnsi="Times New Roman"/>
          <w:sz w:val="24"/>
          <w:szCs w:val="24"/>
        </w:rPr>
        <w:t xml:space="preserve"> </w:t>
      </w:r>
      <w:r w:rsidR="001205D3">
        <w:rPr>
          <w:rFonts w:ascii="Times New Roman" w:hAnsi="Times New Roman"/>
          <w:sz w:val="24"/>
          <w:szCs w:val="24"/>
        </w:rPr>
        <w:t>Geneva Scurek</w:t>
      </w:r>
      <w:r w:rsidR="0080765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1205D3">
        <w:rPr>
          <w:rFonts w:ascii="Times New Roman" w:hAnsi="Times New Roman"/>
          <w:sz w:val="24"/>
          <w:szCs w:val="24"/>
        </w:rPr>
        <w:t xml:space="preserve">Senior </w:t>
      </w:r>
      <w:r w:rsidR="00684CEE">
        <w:rPr>
          <w:rFonts w:ascii="Times New Roman" w:hAnsi="Times New Roman"/>
          <w:sz w:val="24"/>
          <w:szCs w:val="24"/>
        </w:rPr>
        <w:t>Manager, Training, Exams and Certification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</w:t>
      </w:r>
      <w:bookmarkStart w:id="2" w:name="_Hlk198647444"/>
      <w:r w:rsidR="0040671D" w:rsidRPr="0040671D">
        <w:rPr>
          <w:rFonts w:ascii="Times New Roman" w:hAnsi="Times New Roman"/>
          <w:sz w:val="24"/>
          <w:szCs w:val="24"/>
        </w:rPr>
        <w:t>Industry Consortium for Advanced Technical Training (ICATT)</w:t>
      </w:r>
      <w:r w:rsidR="007751E0">
        <w:rPr>
          <w:rFonts w:ascii="Times New Roman" w:hAnsi="Times New Roman"/>
          <w:sz w:val="24"/>
          <w:szCs w:val="24"/>
        </w:rPr>
        <w:t xml:space="preserve">, </w:t>
      </w:r>
      <w:bookmarkEnd w:id="2"/>
      <w:r w:rsidR="00A959AC" w:rsidRPr="00F92581">
        <w:rPr>
          <w:rFonts w:ascii="Times New Roman" w:hAnsi="Times New Roman"/>
          <w:sz w:val="24"/>
          <w:szCs w:val="24"/>
        </w:rPr>
        <w:t>w</w:t>
      </w:r>
      <w:r w:rsidR="00F552B4">
        <w:rPr>
          <w:rFonts w:ascii="Times New Roman" w:hAnsi="Times New Roman"/>
          <w:sz w:val="24"/>
          <w:szCs w:val="24"/>
        </w:rPr>
        <w:t>as</w:t>
      </w:r>
      <w:r w:rsidR="00A959AC" w:rsidRPr="00F92581">
        <w:rPr>
          <w:rFonts w:ascii="Times New Roman" w:hAnsi="Times New Roman"/>
          <w:sz w:val="24"/>
          <w:szCs w:val="24"/>
        </w:rPr>
        <w:t xml:space="preserve"> processed by </w:t>
      </w:r>
      <w:r w:rsidR="00371F88">
        <w:rPr>
          <w:rFonts w:ascii="Times New Roman" w:hAnsi="Times New Roman"/>
          <w:sz w:val="24"/>
          <w:szCs w:val="24"/>
        </w:rPr>
        <w:t>Joseph P. Taylor</w:t>
      </w:r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="00A959AC" w:rsidRPr="00F92581">
        <w:rPr>
          <w:rFonts w:ascii="Times New Roman" w:hAnsi="Times New Roman"/>
          <w:sz w:val="24"/>
          <w:szCs w:val="24"/>
        </w:rPr>
        <w:t xml:space="preserve">and approved by the OA </w:t>
      </w:r>
      <w:r w:rsidR="00891130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F552B4">
        <w:rPr>
          <w:rFonts w:ascii="Times New Roman" w:hAnsi="Times New Roman"/>
          <w:sz w:val="24"/>
          <w:szCs w:val="24"/>
        </w:rPr>
        <w:t xml:space="preserve"> August 19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934782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695CF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9AC" w:rsidRDefault="00335EBA" w:rsidP="00695CF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695CF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34E9" w:rsidRDefault="00A959AC" w:rsidP="00695CF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EF" w:rsidRDefault="009757EF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EF" w:rsidRDefault="009757EF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EF" w:rsidRDefault="009757EF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AAA" w:rsidRDefault="00AE7AAA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AAA" w:rsidRDefault="00AE7AAA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594" w:rsidRDefault="002C059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594" w:rsidRDefault="002C0594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EF" w:rsidRPr="002B150E" w:rsidRDefault="009757EF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3334E9" w:rsidP="00695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New </w:t>
      </w:r>
      <w:r w:rsidR="00F552B4">
        <w:rPr>
          <w:rFonts w:ascii="Times New Roman" w:hAnsi="Times New Roman"/>
          <w:b/>
          <w:sz w:val="24"/>
          <w:szCs w:val="24"/>
          <w:u w:val="single"/>
        </w:rPr>
        <w:t xml:space="preserve">National </w:t>
      </w:r>
      <w:r>
        <w:rPr>
          <w:rFonts w:ascii="Times New Roman" w:hAnsi="Times New Roman"/>
          <w:b/>
          <w:sz w:val="24"/>
          <w:szCs w:val="24"/>
          <w:u w:val="single"/>
        </w:rPr>
        <w:t>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1B79E8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95731A" w:rsidRPr="0095731A">
        <w:rPr>
          <w:rFonts w:ascii="Times New Roman" w:hAnsi="Times New Roman"/>
          <w:sz w:val="24"/>
          <w:szCs w:val="24"/>
        </w:rPr>
        <w:t>Industry Consortium for Advanced Technical Training (ICATT),</w:t>
      </w:r>
      <w:r w:rsidR="00EA2B2F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95731A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</w:t>
      </w:r>
      <w:r w:rsidR="00371F88">
        <w:rPr>
          <w:rFonts w:ascii="Times New Roman" w:hAnsi="Times New Roman"/>
          <w:sz w:val="24"/>
          <w:szCs w:val="24"/>
        </w:rPr>
        <w:t xml:space="preserve">Region </w:t>
      </w:r>
      <w:r w:rsidR="001B79E8">
        <w:rPr>
          <w:rFonts w:ascii="Times New Roman" w:hAnsi="Times New Roman"/>
          <w:sz w:val="24"/>
          <w:szCs w:val="24"/>
        </w:rPr>
        <w:t>V</w:t>
      </w:r>
      <w:r w:rsidR="00524CA8">
        <w:rPr>
          <w:rFonts w:ascii="Times New Roman" w:hAnsi="Times New Roman"/>
          <w:sz w:val="24"/>
          <w:szCs w:val="24"/>
        </w:rPr>
        <w:t>,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31EB3">
        <w:rPr>
          <w:rFonts w:ascii="Times New Roman" w:hAnsi="Times New Roman"/>
          <w:sz w:val="24"/>
          <w:szCs w:val="24"/>
        </w:rPr>
        <w:t>Regional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B1585" w:rsidRPr="001B1585">
        <w:rPr>
          <w:rFonts w:ascii="Times New Roman" w:hAnsi="Times New Roman"/>
          <w:sz w:val="24"/>
          <w:szCs w:val="24"/>
        </w:rPr>
        <w:t>Office</w:t>
      </w:r>
      <w:r w:rsidR="00371F88">
        <w:rPr>
          <w:rFonts w:ascii="Times New Roman" w:hAnsi="Times New Roman"/>
          <w:sz w:val="24"/>
          <w:szCs w:val="24"/>
        </w:rPr>
        <w:t xml:space="preserve">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:rsidR="003334E9" w:rsidRPr="003334E9" w:rsidRDefault="003334E9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A410D" w:rsidRDefault="00451A26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_Hlk198643699"/>
      <w:r>
        <w:rPr>
          <w:rFonts w:ascii="Times New Roman" w:hAnsi="Times New Roman"/>
          <w:sz w:val="24"/>
          <w:szCs w:val="24"/>
        </w:rPr>
        <w:t>Advanced Manufacturing Technician</w:t>
      </w:r>
    </w:p>
    <w:p w:rsidR="005E675E" w:rsidRPr="00371F88" w:rsidRDefault="005E675E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</w:t>
      </w:r>
      <w:r w:rsidR="00FC6CA7" w:rsidRPr="00FC6CA7">
        <w:t xml:space="preserve"> </w:t>
      </w:r>
      <w:r w:rsidR="00355C91">
        <w:rPr>
          <w:rFonts w:ascii="Times New Roman" w:hAnsi="Times New Roman"/>
          <w:sz w:val="24"/>
          <w:szCs w:val="24"/>
        </w:rPr>
        <w:t>Industrial Maintenance Mechanic</w:t>
      </w:r>
      <w:r>
        <w:rPr>
          <w:rFonts w:ascii="Times New Roman" w:hAnsi="Times New Roman"/>
          <w:sz w:val="24"/>
          <w:szCs w:val="24"/>
        </w:rPr>
        <w:t>)</w:t>
      </w:r>
    </w:p>
    <w:p w:rsidR="008A410D" w:rsidRDefault="008A410D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</w:t>
      </w:r>
      <w:r w:rsidR="00355C91">
        <w:rPr>
          <w:rFonts w:ascii="Times New Roman" w:hAnsi="Times New Roman"/>
          <w:sz w:val="24"/>
          <w:szCs w:val="24"/>
        </w:rPr>
        <w:t>49</w:t>
      </w:r>
      <w:r w:rsidR="00D01661">
        <w:rPr>
          <w:rFonts w:ascii="Times New Roman" w:hAnsi="Times New Roman"/>
          <w:sz w:val="24"/>
          <w:szCs w:val="24"/>
        </w:rPr>
        <w:t>-9041.00</w:t>
      </w:r>
      <w:r w:rsidRPr="008A410D">
        <w:rPr>
          <w:rFonts w:ascii="Times New Roman" w:hAnsi="Times New Roman"/>
          <w:sz w:val="24"/>
          <w:szCs w:val="24"/>
        </w:rPr>
        <w:t xml:space="preserve">   </w:t>
      </w:r>
    </w:p>
    <w:p w:rsidR="008A410D" w:rsidRDefault="008A410D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RAPIDS CODE: </w:t>
      </w:r>
      <w:r w:rsidR="00D01661">
        <w:rPr>
          <w:rFonts w:ascii="Times New Roman" w:hAnsi="Times New Roman"/>
          <w:sz w:val="24"/>
          <w:szCs w:val="24"/>
        </w:rPr>
        <w:t>0308HY</w:t>
      </w:r>
    </w:p>
    <w:p w:rsidR="00833DFD" w:rsidRDefault="001B3DA6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4" w:name="_Hlk163558805"/>
      <w:r w:rsidRPr="001B3DA6">
        <w:rPr>
          <w:rFonts w:ascii="Times New Roman" w:hAnsi="Times New Roman"/>
          <w:sz w:val="24"/>
          <w:szCs w:val="24"/>
        </w:rPr>
        <w:t xml:space="preserve">Training type: </w:t>
      </w:r>
      <w:r w:rsidR="00D01661">
        <w:rPr>
          <w:rFonts w:ascii="Times New Roman" w:hAnsi="Times New Roman"/>
          <w:sz w:val="24"/>
          <w:szCs w:val="24"/>
        </w:rPr>
        <w:t>Hybrid</w:t>
      </w:r>
      <w:bookmarkEnd w:id="4"/>
    </w:p>
    <w:bookmarkEnd w:id="3"/>
    <w:p w:rsidR="002F0D57" w:rsidRDefault="002F0D57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A1C1A" w:rsidRPr="009A1C1A" w:rsidRDefault="00D7026F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Admin</w:t>
      </w:r>
      <w:r w:rsidR="001A11EA">
        <w:rPr>
          <w:rFonts w:ascii="Times New Roman" w:hAnsi="Times New Roman"/>
          <w:sz w:val="24"/>
          <w:szCs w:val="24"/>
        </w:rPr>
        <w:t>istrator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(Existing Title: </w:t>
      </w:r>
      <w:r w:rsidR="001A11EA">
        <w:rPr>
          <w:rFonts w:ascii="Times New Roman" w:hAnsi="Times New Roman"/>
          <w:sz w:val="24"/>
          <w:szCs w:val="24"/>
        </w:rPr>
        <w:t>Office manager/Admin Services</w:t>
      </w:r>
      <w:r w:rsidRPr="009A1C1A">
        <w:rPr>
          <w:rFonts w:ascii="Times New Roman" w:hAnsi="Times New Roman"/>
          <w:sz w:val="24"/>
          <w:szCs w:val="24"/>
        </w:rPr>
        <w:t>)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>O*NET-SOC CODE: 1</w:t>
      </w:r>
      <w:r w:rsidR="001A11EA">
        <w:rPr>
          <w:rFonts w:ascii="Times New Roman" w:hAnsi="Times New Roman"/>
          <w:sz w:val="24"/>
          <w:szCs w:val="24"/>
        </w:rPr>
        <w:t>1</w:t>
      </w:r>
      <w:r w:rsidRPr="009A1C1A">
        <w:rPr>
          <w:rFonts w:ascii="Times New Roman" w:hAnsi="Times New Roman"/>
          <w:sz w:val="24"/>
          <w:szCs w:val="24"/>
        </w:rPr>
        <w:t>-</w:t>
      </w:r>
      <w:r w:rsidR="00825F57">
        <w:rPr>
          <w:rFonts w:ascii="Times New Roman" w:hAnsi="Times New Roman"/>
          <w:sz w:val="24"/>
          <w:szCs w:val="24"/>
        </w:rPr>
        <w:t>3012</w:t>
      </w:r>
      <w:r w:rsidRPr="009A1C1A">
        <w:rPr>
          <w:rFonts w:ascii="Times New Roman" w:hAnsi="Times New Roman"/>
          <w:sz w:val="24"/>
          <w:szCs w:val="24"/>
        </w:rPr>
        <w:t xml:space="preserve">.00   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>RAPIDS CODE: 10</w:t>
      </w:r>
      <w:r w:rsidR="00825F57">
        <w:rPr>
          <w:rFonts w:ascii="Times New Roman" w:hAnsi="Times New Roman"/>
          <w:sz w:val="24"/>
          <w:szCs w:val="24"/>
        </w:rPr>
        <w:t>33HY</w:t>
      </w:r>
    </w:p>
    <w:p w:rsidR="00505F17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Training type: </w:t>
      </w:r>
      <w:r w:rsidR="00825F57">
        <w:rPr>
          <w:rFonts w:ascii="Times New Roman" w:hAnsi="Times New Roman"/>
          <w:sz w:val="24"/>
          <w:szCs w:val="24"/>
        </w:rPr>
        <w:t>Hy</w:t>
      </w:r>
      <w:r w:rsidR="00840BFE">
        <w:rPr>
          <w:rFonts w:ascii="Times New Roman" w:hAnsi="Times New Roman"/>
          <w:sz w:val="24"/>
          <w:szCs w:val="24"/>
        </w:rPr>
        <w:t>brid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A1C1A" w:rsidRPr="009A1C1A" w:rsidRDefault="00605E90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CNC Machining Professional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(Existing Title: </w:t>
      </w:r>
      <w:r w:rsidR="00FE051E">
        <w:rPr>
          <w:rFonts w:ascii="Times New Roman" w:hAnsi="Times New Roman"/>
          <w:sz w:val="24"/>
          <w:szCs w:val="24"/>
        </w:rPr>
        <w:t>Numerical Control Machinist Operator</w:t>
      </w:r>
      <w:r w:rsidRPr="009A1C1A">
        <w:rPr>
          <w:rFonts w:ascii="Times New Roman" w:hAnsi="Times New Roman"/>
          <w:sz w:val="24"/>
          <w:szCs w:val="24"/>
        </w:rPr>
        <w:t>)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O*NET-SOC CODE: </w:t>
      </w:r>
      <w:r w:rsidR="00FE051E">
        <w:rPr>
          <w:rFonts w:ascii="Times New Roman" w:hAnsi="Times New Roman"/>
          <w:sz w:val="24"/>
          <w:szCs w:val="24"/>
        </w:rPr>
        <w:t>51</w:t>
      </w:r>
      <w:r w:rsidR="00BE0893">
        <w:rPr>
          <w:rFonts w:ascii="Times New Roman" w:hAnsi="Times New Roman"/>
          <w:sz w:val="24"/>
          <w:szCs w:val="24"/>
        </w:rPr>
        <w:t>-9162</w:t>
      </w:r>
      <w:r w:rsidRPr="009A1C1A">
        <w:rPr>
          <w:rFonts w:ascii="Times New Roman" w:hAnsi="Times New Roman"/>
          <w:sz w:val="24"/>
          <w:szCs w:val="24"/>
        </w:rPr>
        <w:t xml:space="preserve">.00   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RAPIDS CODE: </w:t>
      </w:r>
      <w:r w:rsidR="00BE0893">
        <w:rPr>
          <w:rFonts w:ascii="Times New Roman" w:hAnsi="Times New Roman"/>
          <w:sz w:val="24"/>
          <w:szCs w:val="24"/>
        </w:rPr>
        <w:t>0845HY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Training type: </w:t>
      </w:r>
      <w:r w:rsidR="00BE0893">
        <w:rPr>
          <w:rFonts w:ascii="Times New Roman" w:hAnsi="Times New Roman"/>
          <w:sz w:val="24"/>
          <w:szCs w:val="24"/>
        </w:rPr>
        <w:t>Hybrid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A1C1A" w:rsidRPr="009E3DC0" w:rsidRDefault="00817C25" w:rsidP="00695CF4">
      <w:pPr>
        <w:pStyle w:val="ListParagraph"/>
        <w:ind w:left="360"/>
        <w:jc w:val="both"/>
      </w:pPr>
      <w:r>
        <w:rPr>
          <w:rFonts w:ascii="Times New Roman" w:hAnsi="Times New Roman"/>
          <w:sz w:val="24"/>
          <w:szCs w:val="24"/>
        </w:rPr>
        <w:t>Me</w:t>
      </w:r>
      <w:r w:rsidR="009E3DC0">
        <w:rPr>
          <w:rFonts w:ascii="Times New Roman" w:hAnsi="Times New Roman"/>
          <w:sz w:val="24"/>
          <w:szCs w:val="24"/>
        </w:rPr>
        <w:t>chatronics Technician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O*NET-SOC CODE: </w:t>
      </w:r>
      <w:r w:rsidR="003A5ED3">
        <w:rPr>
          <w:rFonts w:ascii="Times New Roman" w:hAnsi="Times New Roman"/>
          <w:sz w:val="24"/>
          <w:szCs w:val="24"/>
        </w:rPr>
        <w:t>49-2094</w:t>
      </w:r>
      <w:r w:rsidRPr="009A1C1A">
        <w:rPr>
          <w:rFonts w:ascii="Times New Roman" w:hAnsi="Times New Roman"/>
          <w:sz w:val="24"/>
          <w:szCs w:val="24"/>
        </w:rPr>
        <w:t xml:space="preserve">.00   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RAPIDS CODE: </w:t>
      </w:r>
      <w:r w:rsidR="007616E4">
        <w:rPr>
          <w:rFonts w:ascii="Times New Roman" w:hAnsi="Times New Roman"/>
          <w:sz w:val="24"/>
          <w:szCs w:val="24"/>
        </w:rPr>
        <w:t>2014HY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Training type: </w:t>
      </w:r>
      <w:r w:rsidR="007616E4">
        <w:rPr>
          <w:rFonts w:ascii="Times New Roman" w:hAnsi="Times New Roman"/>
          <w:sz w:val="24"/>
          <w:szCs w:val="24"/>
        </w:rPr>
        <w:t>Hybrid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A1C1A" w:rsidRPr="009A1C1A" w:rsidRDefault="00CC559F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Machinery Electrician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(Existing Title: </w:t>
      </w:r>
      <w:r w:rsidR="0091277C">
        <w:rPr>
          <w:rFonts w:ascii="Times New Roman" w:hAnsi="Times New Roman"/>
          <w:sz w:val="24"/>
          <w:szCs w:val="24"/>
        </w:rPr>
        <w:t>Electrician, Maintenance</w:t>
      </w:r>
      <w:r w:rsidRPr="009A1C1A">
        <w:rPr>
          <w:rFonts w:ascii="Times New Roman" w:hAnsi="Times New Roman"/>
          <w:sz w:val="24"/>
          <w:szCs w:val="24"/>
        </w:rPr>
        <w:t>)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O*NET-SOC CODE: </w:t>
      </w:r>
      <w:r w:rsidR="008501D6">
        <w:rPr>
          <w:rFonts w:ascii="Times New Roman" w:hAnsi="Times New Roman"/>
          <w:sz w:val="24"/>
          <w:szCs w:val="24"/>
        </w:rPr>
        <w:t>47-2111</w:t>
      </w:r>
      <w:r w:rsidRPr="009A1C1A">
        <w:rPr>
          <w:rFonts w:ascii="Times New Roman" w:hAnsi="Times New Roman"/>
          <w:sz w:val="24"/>
          <w:szCs w:val="24"/>
        </w:rPr>
        <w:t xml:space="preserve">.00   </w:t>
      </w:r>
    </w:p>
    <w:p w:rsidR="009A1C1A" w:rsidRP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RAPIDS CODE: </w:t>
      </w:r>
      <w:r w:rsidR="007C1AA1">
        <w:rPr>
          <w:rFonts w:ascii="Times New Roman" w:hAnsi="Times New Roman"/>
          <w:sz w:val="24"/>
          <w:szCs w:val="24"/>
        </w:rPr>
        <w:t>0643HY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A1C1A">
        <w:rPr>
          <w:rFonts w:ascii="Times New Roman" w:hAnsi="Times New Roman"/>
          <w:sz w:val="24"/>
          <w:szCs w:val="24"/>
        </w:rPr>
        <w:t xml:space="preserve">Training type: </w:t>
      </w:r>
      <w:r w:rsidR="007C1AA1">
        <w:rPr>
          <w:rFonts w:ascii="Times New Roman" w:hAnsi="Times New Roman"/>
          <w:sz w:val="24"/>
          <w:szCs w:val="24"/>
        </w:rPr>
        <w:t>Hybrid</w:t>
      </w: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A1C1A" w:rsidRDefault="009A1C1A" w:rsidP="00695C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334E9" w:rsidRDefault="00335EBA" w:rsidP="00695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>If you have any questions, please, contact</w:t>
      </w:r>
      <w:r w:rsidR="008555F2">
        <w:rPr>
          <w:rFonts w:ascii="Times New Roman" w:hAnsi="Times New Roman"/>
          <w:sz w:val="24"/>
          <w:szCs w:val="24"/>
        </w:rPr>
        <w:t xml:space="preserve"> Meredith J. Thetford</w:t>
      </w:r>
      <w:r w:rsidR="00FB66C3" w:rsidRPr="00FB66C3">
        <w:rPr>
          <w:rFonts w:ascii="Times New Roman" w:hAnsi="Times New Roman"/>
          <w:sz w:val="24"/>
          <w:szCs w:val="24"/>
        </w:rPr>
        <w:t xml:space="preserve">, Apprenticeship &amp; Training Representative at </w:t>
      </w:r>
      <w:r w:rsidR="0097156C">
        <w:rPr>
          <w:rFonts w:ascii="Times New Roman" w:hAnsi="Times New Roman"/>
          <w:sz w:val="24"/>
          <w:szCs w:val="24"/>
        </w:rPr>
        <w:t>t</w:t>
      </w:r>
      <w:r w:rsidR="009A1C1A">
        <w:rPr>
          <w:rFonts w:ascii="Times New Roman" w:hAnsi="Times New Roman"/>
          <w:sz w:val="24"/>
          <w:szCs w:val="24"/>
        </w:rPr>
        <w:t>hetford.meredith.j</w:t>
      </w:r>
      <w:r w:rsidR="003F1F8D">
        <w:rPr>
          <w:rFonts w:ascii="Times New Roman" w:hAnsi="Times New Roman"/>
          <w:sz w:val="24"/>
          <w:szCs w:val="24"/>
        </w:rPr>
        <w:t>@dol.gov</w:t>
      </w:r>
      <w:r w:rsidR="00FB66C3" w:rsidRPr="00FB66C3">
        <w:rPr>
          <w:rFonts w:ascii="Times New Roman" w:hAnsi="Times New Roman"/>
          <w:sz w:val="24"/>
          <w:szCs w:val="24"/>
        </w:rPr>
        <w:t>.</w:t>
      </w:r>
    </w:p>
    <w:p w:rsidR="00596B7C" w:rsidRPr="00A959AC" w:rsidRDefault="00596B7C" w:rsidP="0069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695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E30" w:rsidRDefault="00556E30" w:rsidP="0093711C">
      <w:pPr>
        <w:spacing w:after="0" w:line="240" w:lineRule="auto"/>
      </w:pPr>
      <w:r>
        <w:separator/>
      </w:r>
    </w:p>
  </w:endnote>
  <w:endnote w:type="continuationSeparator" w:id="0">
    <w:p w:rsidR="00556E30" w:rsidRDefault="00556E3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E30" w:rsidRDefault="00556E30" w:rsidP="0093711C">
      <w:pPr>
        <w:spacing w:after="0" w:line="240" w:lineRule="auto"/>
      </w:pPr>
      <w:r>
        <w:separator/>
      </w:r>
    </w:p>
  </w:footnote>
  <w:footnote w:type="continuationSeparator" w:id="0">
    <w:p w:rsidR="00556E30" w:rsidRDefault="00556E3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95A"/>
    <w:rsid w:val="000331F8"/>
    <w:rsid w:val="000444A0"/>
    <w:rsid w:val="00055490"/>
    <w:rsid w:val="00061EED"/>
    <w:rsid w:val="000930B3"/>
    <w:rsid w:val="000C031E"/>
    <w:rsid w:val="000C172F"/>
    <w:rsid w:val="000C5861"/>
    <w:rsid w:val="000D1279"/>
    <w:rsid w:val="000D2411"/>
    <w:rsid w:val="000E57EF"/>
    <w:rsid w:val="000E612A"/>
    <w:rsid w:val="000F43E6"/>
    <w:rsid w:val="000F5B75"/>
    <w:rsid w:val="00103C26"/>
    <w:rsid w:val="001056F9"/>
    <w:rsid w:val="001205D3"/>
    <w:rsid w:val="00122C45"/>
    <w:rsid w:val="00131EB3"/>
    <w:rsid w:val="00141EA1"/>
    <w:rsid w:val="00142D2F"/>
    <w:rsid w:val="0014665A"/>
    <w:rsid w:val="00147FC2"/>
    <w:rsid w:val="00151231"/>
    <w:rsid w:val="0015663B"/>
    <w:rsid w:val="001860FC"/>
    <w:rsid w:val="0019670F"/>
    <w:rsid w:val="00196DAF"/>
    <w:rsid w:val="00196F7B"/>
    <w:rsid w:val="001A11EA"/>
    <w:rsid w:val="001B1585"/>
    <w:rsid w:val="001B3DA6"/>
    <w:rsid w:val="001B79E8"/>
    <w:rsid w:val="001C2A92"/>
    <w:rsid w:val="001D2C58"/>
    <w:rsid w:val="001D6A36"/>
    <w:rsid w:val="001D7499"/>
    <w:rsid w:val="001E107A"/>
    <w:rsid w:val="0024199C"/>
    <w:rsid w:val="002705D6"/>
    <w:rsid w:val="002877E0"/>
    <w:rsid w:val="00291BA9"/>
    <w:rsid w:val="002B150E"/>
    <w:rsid w:val="002C0594"/>
    <w:rsid w:val="002F0CAD"/>
    <w:rsid w:val="002F0D57"/>
    <w:rsid w:val="00313043"/>
    <w:rsid w:val="0031379C"/>
    <w:rsid w:val="0031443F"/>
    <w:rsid w:val="003270C4"/>
    <w:rsid w:val="003334E9"/>
    <w:rsid w:val="00335BBD"/>
    <w:rsid w:val="00335EBA"/>
    <w:rsid w:val="00341804"/>
    <w:rsid w:val="00344FDB"/>
    <w:rsid w:val="00355C91"/>
    <w:rsid w:val="00360C43"/>
    <w:rsid w:val="00371F88"/>
    <w:rsid w:val="00380118"/>
    <w:rsid w:val="00381A6B"/>
    <w:rsid w:val="00383C21"/>
    <w:rsid w:val="00385D54"/>
    <w:rsid w:val="003A03B5"/>
    <w:rsid w:val="003A5ED3"/>
    <w:rsid w:val="003B0438"/>
    <w:rsid w:val="003B78FC"/>
    <w:rsid w:val="003C0F4F"/>
    <w:rsid w:val="003C2E37"/>
    <w:rsid w:val="003D4C39"/>
    <w:rsid w:val="003E6637"/>
    <w:rsid w:val="003F1F8D"/>
    <w:rsid w:val="0040671D"/>
    <w:rsid w:val="004067BB"/>
    <w:rsid w:val="00412A3C"/>
    <w:rsid w:val="00412A6D"/>
    <w:rsid w:val="00425431"/>
    <w:rsid w:val="00425858"/>
    <w:rsid w:val="00451A26"/>
    <w:rsid w:val="004601F5"/>
    <w:rsid w:val="00467660"/>
    <w:rsid w:val="0047264E"/>
    <w:rsid w:val="004E024B"/>
    <w:rsid w:val="004E36BA"/>
    <w:rsid w:val="00501698"/>
    <w:rsid w:val="00505A6C"/>
    <w:rsid w:val="00505F17"/>
    <w:rsid w:val="00522B76"/>
    <w:rsid w:val="00524CA8"/>
    <w:rsid w:val="005320FD"/>
    <w:rsid w:val="005355FB"/>
    <w:rsid w:val="00540DDC"/>
    <w:rsid w:val="005548D1"/>
    <w:rsid w:val="00556E30"/>
    <w:rsid w:val="00582C6F"/>
    <w:rsid w:val="00587776"/>
    <w:rsid w:val="0059558B"/>
    <w:rsid w:val="00596B7C"/>
    <w:rsid w:val="005A393F"/>
    <w:rsid w:val="005A6324"/>
    <w:rsid w:val="005A7889"/>
    <w:rsid w:val="005B717E"/>
    <w:rsid w:val="005E43CF"/>
    <w:rsid w:val="005E675E"/>
    <w:rsid w:val="005F6285"/>
    <w:rsid w:val="00605E90"/>
    <w:rsid w:val="00610B38"/>
    <w:rsid w:val="00613789"/>
    <w:rsid w:val="00620E9B"/>
    <w:rsid w:val="00630C4E"/>
    <w:rsid w:val="0063318D"/>
    <w:rsid w:val="00641248"/>
    <w:rsid w:val="006429CF"/>
    <w:rsid w:val="00684CEE"/>
    <w:rsid w:val="00691BA6"/>
    <w:rsid w:val="00695CF4"/>
    <w:rsid w:val="006B1AF2"/>
    <w:rsid w:val="006B4E05"/>
    <w:rsid w:val="006C3CA5"/>
    <w:rsid w:val="006E3EE4"/>
    <w:rsid w:val="006F512F"/>
    <w:rsid w:val="0074268C"/>
    <w:rsid w:val="00747ABD"/>
    <w:rsid w:val="0075435D"/>
    <w:rsid w:val="007559E8"/>
    <w:rsid w:val="007616E4"/>
    <w:rsid w:val="0076184D"/>
    <w:rsid w:val="0077312D"/>
    <w:rsid w:val="00773660"/>
    <w:rsid w:val="007751E0"/>
    <w:rsid w:val="00792925"/>
    <w:rsid w:val="007A2542"/>
    <w:rsid w:val="007B60F9"/>
    <w:rsid w:val="007C1AA1"/>
    <w:rsid w:val="007E5D1A"/>
    <w:rsid w:val="007E5DE8"/>
    <w:rsid w:val="007F411F"/>
    <w:rsid w:val="007F465E"/>
    <w:rsid w:val="008038F5"/>
    <w:rsid w:val="00807657"/>
    <w:rsid w:val="008143C9"/>
    <w:rsid w:val="008147A1"/>
    <w:rsid w:val="00817C25"/>
    <w:rsid w:val="0082394B"/>
    <w:rsid w:val="00825F57"/>
    <w:rsid w:val="008272D7"/>
    <w:rsid w:val="00833DFD"/>
    <w:rsid w:val="00840BFE"/>
    <w:rsid w:val="008470B4"/>
    <w:rsid w:val="008501D6"/>
    <w:rsid w:val="008555F2"/>
    <w:rsid w:val="00891130"/>
    <w:rsid w:val="008A410D"/>
    <w:rsid w:val="008B5A80"/>
    <w:rsid w:val="008B6554"/>
    <w:rsid w:val="008C4A2E"/>
    <w:rsid w:val="008C7F39"/>
    <w:rsid w:val="008D1971"/>
    <w:rsid w:val="008E11DE"/>
    <w:rsid w:val="008F132C"/>
    <w:rsid w:val="0091277C"/>
    <w:rsid w:val="00922E07"/>
    <w:rsid w:val="00934782"/>
    <w:rsid w:val="0093521C"/>
    <w:rsid w:val="0093711C"/>
    <w:rsid w:val="00952C80"/>
    <w:rsid w:val="0095377F"/>
    <w:rsid w:val="00954131"/>
    <w:rsid w:val="0095731A"/>
    <w:rsid w:val="00960721"/>
    <w:rsid w:val="0097156C"/>
    <w:rsid w:val="009757EF"/>
    <w:rsid w:val="009800AB"/>
    <w:rsid w:val="009874DD"/>
    <w:rsid w:val="009A09E6"/>
    <w:rsid w:val="009A1C1A"/>
    <w:rsid w:val="009B6DF1"/>
    <w:rsid w:val="009C38D6"/>
    <w:rsid w:val="009C566A"/>
    <w:rsid w:val="009C7571"/>
    <w:rsid w:val="009E3DC0"/>
    <w:rsid w:val="009F1CC9"/>
    <w:rsid w:val="00A25C1E"/>
    <w:rsid w:val="00A2780F"/>
    <w:rsid w:val="00A31726"/>
    <w:rsid w:val="00A34676"/>
    <w:rsid w:val="00A35C36"/>
    <w:rsid w:val="00A370E2"/>
    <w:rsid w:val="00A40087"/>
    <w:rsid w:val="00A46B66"/>
    <w:rsid w:val="00A57E3C"/>
    <w:rsid w:val="00A6727F"/>
    <w:rsid w:val="00A77F17"/>
    <w:rsid w:val="00A86AD8"/>
    <w:rsid w:val="00A92661"/>
    <w:rsid w:val="00A959AC"/>
    <w:rsid w:val="00AB0BFA"/>
    <w:rsid w:val="00AC1789"/>
    <w:rsid w:val="00AC2D43"/>
    <w:rsid w:val="00AC3ED0"/>
    <w:rsid w:val="00AD2B0D"/>
    <w:rsid w:val="00AE7AAA"/>
    <w:rsid w:val="00AF79CA"/>
    <w:rsid w:val="00B23685"/>
    <w:rsid w:val="00B23C5A"/>
    <w:rsid w:val="00B25EAA"/>
    <w:rsid w:val="00B4153B"/>
    <w:rsid w:val="00B453D6"/>
    <w:rsid w:val="00B536F2"/>
    <w:rsid w:val="00B748A5"/>
    <w:rsid w:val="00B75F03"/>
    <w:rsid w:val="00BA1B1A"/>
    <w:rsid w:val="00BC7913"/>
    <w:rsid w:val="00BE0893"/>
    <w:rsid w:val="00BF36A2"/>
    <w:rsid w:val="00BF4FA7"/>
    <w:rsid w:val="00BF5D75"/>
    <w:rsid w:val="00C01B55"/>
    <w:rsid w:val="00C11746"/>
    <w:rsid w:val="00C35178"/>
    <w:rsid w:val="00C71D7A"/>
    <w:rsid w:val="00C72926"/>
    <w:rsid w:val="00C91FD0"/>
    <w:rsid w:val="00C930AE"/>
    <w:rsid w:val="00CA11C3"/>
    <w:rsid w:val="00CC559F"/>
    <w:rsid w:val="00CD3987"/>
    <w:rsid w:val="00D01661"/>
    <w:rsid w:val="00D3345E"/>
    <w:rsid w:val="00D3604F"/>
    <w:rsid w:val="00D50713"/>
    <w:rsid w:val="00D633B5"/>
    <w:rsid w:val="00D7026F"/>
    <w:rsid w:val="00D70405"/>
    <w:rsid w:val="00D97A74"/>
    <w:rsid w:val="00DA3E15"/>
    <w:rsid w:val="00DA7F06"/>
    <w:rsid w:val="00DB4AFD"/>
    <w:rsid w:val="00DE7DE5"/>
    <w:rsid w:val="00DF2A5E"/>
    <w:rsid w:val="00E239C6"/>
    <w:rsid w:val="00E40095"/>
    <w:rsid w:val="00E558F0"/>
    <w:rsid w:val="00E565E6"/>
    <w:rsid w:val="00E60397"/>
    <w:rsid w:val="00E7695F"/>
    <w:rsid w:val="00E81CB1"/>
    <w:rsid w:val="00E90761"/>
    <w:rsid w:val="00E96979"/>
    <w:rsid w:val="00EA0E52"/>
    <w:rsid w:val="00EA2B2F"/>
    <w:rsid w:val="00EA3E09"/>
    <w:rsid w:val="00EA5EEC"/>
    <w:rsid w:val="00EC0C9D"/>
    <w:rsid w:val="00EC45FA"/>
    <w:rsid w:val="00EC504A"/>
    <w:rsid w:val="00EF76C5"/>
    <w:rsid w:val="00F04EF5"/>
    <w:rsid w:val="00F06BED"/>
    <w:rsid w:val="00F071A4"/>
    <w:rsid w:val="00F31F03"/>
    <w:rsid w:val="00F33514"/>
    <w:rsid w:val="00F36E89"/>
    <w:rsid w:val="00F50185"/>
    <w:rsid w:val="00F552B4"/>
    <w:rsid w:val="00F60B83"/>
    <w:rsid w:val="00F747C7"/>
    <w:rsid w:val="00F92581"/>
    <w:rsid w:val="00FA4B6B"/>
    <w:rsid w:val="00FB66C3"/>
    <w:rsid w:val="00FC6CA7"/>
    <w:rsid w:val="00FC7F42"/>
    <w:rsid w:val="00FE051E"/>
    <w:rsid w:val="00FE17A0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62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2025-08-20T10:33:00Z</dcterms:created>
  <dcterms:modified xsi:type="dcterms:W3CDTF">2025-08-20T10:33:00Z</dcterms:modified>
</cp:coreProperties>
</file>